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autoSpaceDN w:val="0"/>
        <w:spacing w:line="36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2020年</w:t>
      </w:r>
      <w:r>
        <w:rPr>
          <w:rFonts w:hint="eastAsia"/>
          <w:b/>
          <w:sz w:val="36"/>
          <w:szCs w:val="36"/>
        </w:rPr>
        <w:t>华迪杯·</w:t>
      </w:r>
      <w:r>
        <w:rPr>
          <w:b/>
          <w:sz w:val="36"/>
          <w:szCs w:val="36"/>
        </w:rPr>
        <w:t>中国大学生计算机设计大赛四川省级赛</w:t>
      </w:r>
      <w:r>
        <w:rPr>
          <w:rFonts w:hint="eastAsia"/>
          <w:b/>
          <w:sz w:val="36"/>
          <w:szCs w:val="36"/>
        </w:rPr>
        <w:t>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180"/>
        <w:gridCol w:w="2215"/>
        <w:gridCol w:w="1182"/>
        <w:gridCol w:w="1230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715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715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□本科</w:t>
            </w:r>
          </w:p>
        </w:tc>
        <w:tc>
          <w:tcPr>
            <w:tcW w:w="35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□高职高专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作品分类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大类名称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小类名称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作者信息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作者一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作者二</w:t>
            </w: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作者三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所在院系</w:t>
            </w:r>
          </w:p>
        </w:tc>
        <w:tc>
          <w:tcPr>
            <w:tcW w:w="2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2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2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年级</w:t>
            </w:r>
          </w:p>
        </w:tc>
        <w:tc>
          <w:tcPr>
            <w:tcW w:w="2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邮箱</w:t>
            </w:r>
          </w:p>
        </w:tc>
        <w:tc>
          <w:tcPr>
            <w:tcW w:w="2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参赛队联系人</w:t>
            </w:r>
          </w:p>
        </w:tc>
        <w:tc>
          <w:tcPr>
            <w:tcW w:w="2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电话</w:t>
            </w: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2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电话</w:t>
            </w: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3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原创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声明</w:t>
            </w:r>
          </w:p>
        </w:tc>
        <w:tc>
          <w:tcPr>
            <w:tcW w:w="6974" w:type="dxa"/>
            <w:gridSpan w:val="4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我（们）声明我们的参赛作品为我（们）原创构思和使用正版软件制作，我们对参赛作品拥有完整、合法的著作权或其它相关之权利，绝无侵害他人著作权、商标权、专利权等知识产权或违反法令或其它侵害他人合法权益的情况。若因此导致任何法律纠纷，一切责任应由我们（作品提交人）自行承担。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作者签名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1. __________  2. __________  3. __________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8522" w:type="dxa"/>
            <w:gridSpan w:val="7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作品简介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（设计思路、设计目标与意义、关键技术、作品特色）约2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00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字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指导老师评语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ind w:right="720" w:firstLine="5310" w:firstLineChars="295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指导教师签名：</w:t>
            </w:r>
          </w:p>
          <w:p>
            <w:pPr>
              <w:wordWrap w:val="0"/>
              <w:autoSpaceDE w:val="0"/>
              <w:autoSpaceDN w:val="0"/>
              <w:adjustRightInd w:val="0"/>
              <w:ind w:right="360" w:firstLine="6660" w:firstLineChars="370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学校推荐意见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right="360" w:firstLine="4590" w:firstLineChars="25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（学校推荐单位签章）</w:t>
            </w:r>
          </w:p>
          <w:p>
            <w:pPr>
              <w:autoSpaceDE w:val="0"/>
              <w:autoSpaceDN w:val="0"/>
              <w:adjustRightInd w:val="0"/>
              <w:ind w:right="360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ind w:right="36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   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CF"/>
    <w:rsid w:val="00032279"/>
    <w:rsid w:val="000C66B8"/>
    <w:rsid w:val="001429D8"/>
    <w:rsid w:val="001732A7"/>
    <w:rsid w:val="001953E2"/>
    <w:rsid w:val="001A7AA9"/>
    <w:rsid w:val="001C6C14"/>
    <w:rsid w:val="001F44E7"/>
    <w:rsid w:val="003322AF"/>
    <w:rsid w:val="003534BB"/>
    <w:rsid w:val="0037669F"/>
    <w:rsid w:val="003B345D"/>
    <w:rsid w:val="00470BD1"/>
    <w:rsid w:val="004A0EF1"/>
    <w:rsid w:val="005F495C"/>
    <w:rsid w:val="006405D9"/>
    <w:rsid w:val="007A2940"/>
    <w:rsid w:val="00804354"/>
    <w:rsid w:val="00826E3B"/>
    <w:rsid w:val="0086383D"/>
    <w:rsid w:val="0091785F"/>
    <w:rsid w:val="009D4253"/>
    <w:rsid w:val="00A2029F"/>
    <w:rsid w:val="00A37BC0"/>
    <w:rsid w:val="00A44CC4"/>
    <w:rsid w:val="00A52304"/>
    <w:rsid w:val="00AE787F"/>
    <w:rsid w:val="00B37B73"/>
    <w:rsid w:val="00BD6039"/>
    <w:rsid w:val="00C60E7A"/>
    <w:rsid w:val="00C6690E"/>
    <w:rsid w:val="00C9237E"/>
    <w:rsid w:val="00CA00FE"/>
    <w:rsid w:val="00CA0347"/>
    <w:rsid w:val="00CD5917"/>
    <w:rsid w:val="00D23FA7"/>
    <w:rsid w:val="00D84F19"/>
    <w:rsid w:val="00DA26CC"/>
    <w:rsid w:val="00DF2DE2"/>
    <w:rsid w:val="00E24D49"/>
    <w:rsid w:val="00E37028"/>
    <w:rsid w:val="00E37F72"/>
    <w:rsid w:val="00E53674"/>
    <w:rsid w:val="00EA0CBD"/>
    <w:rsid w:val="00F50ECF"/>
    <w:rsid w:val="00F94298"/>
    <w:rsid w:val="35737418"/>
    <w:rsid w:val="5D6916B0"/>
    <w:rsid w:val="AFFF7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2016-04-19T13:05:00Z</dcterms:created>
  <dc:creator>熊</dc:creator>
  <cp:lastModifiedBy>Miss L</cp:lastModifiedBy>
  <dcterms:modified xsi:type="dcterms:W3CDTF">2020-05-12T06:59:49Z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